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3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559"/>
        <w:gridCol w:w="1848"/>
        <w:gridCol w:w="1843"/>
        <w:gridCol w:w="3260"/>
        <w:gridCol w:w="4678"/>
      </w:tblGrid>
      <w:tr w:rsidR="001B38DB" w:rsidRPr="00755651" w:rsidTr="00962FA3">
        <w:trPr>
          <w:trHeight w:val="955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aps/>
                <w:color w:val="242424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>SEDE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aps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>SITO IN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aps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>MAIL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aps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>NUMERO TELEFONO PER PRENOTAZIONE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aps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>GIORNI PRENOTAZIONE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aps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 xml:space="preserve">GIORNI </w:t>
            </w:r>
            <w:r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 xml:space="preserve">e Orari </w:t>
            </w:r>
            <w:r w:rsidRPr="00755651">
              <w:rPr>
                <w:rFonts w:ascii="Calibri" w:eastAsia="Times New Roman" w:hAnsi="Calibri" w:cs="Calibri"/>
                <w:b/>
                <w:caps/>
                <w:color w:val="333333"/>
                <w:sz w:val="24"/>
                <w:szCs w:val="24"/>
                <w:bdr w:val="none" w:sz="0" w:space="0" w:color="auto" w:frame="1"/>
                <w:lang w:eastAsia="it-IT"/>
              </w:rPr>
              <w:t>ESECUZIONE TEST</w:t>
            </w:r>
          </w:p>
        </w:tc>
      </w:tr>
      <w:tr w:rsidR="001B38DB" w:rsidRPr="00755651" w:rsidTr="00962FA3">
        <w:trPr>
          <w:trHeight w:val="955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SISP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ltamura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Piazza De Napoli, 5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962FA3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hyperlink r:id="rId4" w:history="1">
              <w:r w:rsidR="001B38DB" w:rsidRPr="0075565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  <w:lang w:eastAsia="it-IT"/>
                </w:rPr>
                <w:t>vaccini.altamura@asl.bari.it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5848117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79" w:rsidRDefault="00DA6779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</w:p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dal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un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edì</w:t>
            </w:r>
            <w:proofErr w:type="gramEnd"/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al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erdì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12.30 alle 13.30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edì – </w:t>
            </w:r>
            <w:r w:rsidR="004843DA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ercoledì – </w:t>
            </w:r>
            <w:r w:rsidR="004843DA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enerdì dalle 08.30 alle 12.30</w:t>
            </w:r>
          </w:p>
        </w:tc>
      </w:tr>
      <w:tr w:rsidR="001B38DB" w:rsidRPr="00755651" w:rsidTr="00962FA3">
        <w:trPr>
          <w:trHeight w:val="1268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SISP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anteramo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Via Pugliese n.7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962FA3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hyperlink r:id="rId5" w:history="1">
              <w:r w:rsidR="001B38DB" w:rsidRPr="0075565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  <w:lang w:eastAsia="it-IT"/>
                </w:rPr>
                <w:t>vaccini.santeramo@asl.bari.it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5848787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</w:p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Gio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vedì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16.00 alle 17.30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Luned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ì</w:t>
            </w:r>
          </w:p>
          <w:p w:rsidR="001B38DB" w:rsidRPr="00755651" w:rsidRDefault="004843DA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</w:t>
            </w:r>
            <w:r w:rsidR="001B38DB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alle 08.30 alle 12.30</w:t>
            </w:r>
          </w:p>
        </w:tc>
      </w:tr>
      <w:tr w:rsidR="001B38DB" w:rsidRPr="00755651" w:rsidTr="00962FA3">
        <w:trPr>
          <w:trHeight w:val="1268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SISP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G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ravina in puglia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Via San Domenico n 1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962FA3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hyperlink r:id="rId6" w:history="1">
              <w:r w:rsidR="001B38DB" w:rsidRPr="0075565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  <w:lang w:eastAsia="it-IT"/>
                </w:rPr>
                <w:t>vaccini.gravina@asl.bari.it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5848609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779" w:rsidRDefault="00DA6779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</w:p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ar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tedì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er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coledì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– V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erdì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09.00 alle 12.00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DA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Lunedì –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Venerdì</w:t>
            </w:r>
            <w:proofErr w:type="gramEnd"/>
          </w:p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08.30 alle 12.30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</w:p>
        </w:tc>
      </w:tr>
      <w:tr w:rsidR="001B38DB" w:rsidRPr="00755651" w:rsidTr="00962FA3">
        <w:trPr>
          <w:trHeight w:val="1895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SISP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G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rumo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ppula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Via Della repubblica n.33 ex P.O. Grumo Appula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962FA3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hyperlink r:id="rId7" w:history="1">
              <w:r w:rsidR="001B38DB" w:rsidRPr="0075565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  <w:lang w:eastAsia="it-IT"/>
                </w:rPr>
                <w:t>vaccini.grumo@asl.bari.it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5848825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nedì –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Mercoledì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– Venerdì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  <w:t>dalle 9.30 alle 11.00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unedi</w:t>
            </w:r>
          </w:p>
          <w:p w:rsidR="001B38DB" w:rsidRPr="00755651" w:rsidRDefault="004843DA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</w:t>
            </w:r>
            <w:r w:rsidR="001B38DB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alle 09.00 alle 13.00</w:t>
            </w:r>
          </w:p>
        </w:tc>
      </w:tr>
      <w:tr w:rsidR="001B38DB" w:rsidRPr="00755651" w:rsidTr="00962FA3">
        <w:trPr>
          <w:trHeight w:val="2209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SISP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utigna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n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o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Contrada </w:t>
            </w:r>
            <w:proofErr w:type="spellStart"/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Larussa</w:t>
            </w:r>
            <w:proofErr w:type="spellEnd"/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San Michele in Monte Laureto Putignano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pacing w:after="0" w:line="240" w:lineRule="exact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5840265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</w:p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Mer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coledì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09.00 alle 11.30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DA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edì – </w:t>
            </w:r>
            <w:proofErr w:type="gramStart"/>
            <w:r w:rsidR="004843DA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artedì</w:t>
            </w:r>
            <w:proofErr w:type="gramEnd"/>
          </w:p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09.30 alle 12.00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</w:p>
        </w:tc>
      </w:tr>
      <w:tr w:rsidR="001B38DB" w:rsidRPr="00755651" w:rsidTr="00962FA3">
        <w:trPr>
          <w:trHeight w:val="1268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lastRenderedPageBreak/>
              <w:t>SISP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cquaviva delle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F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onti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Via Vittime di Via Fani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962FA3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hyperlink r:id="rId8" w:history="1">
              <w:r w:rsidR="001B38DB" w:rsidRPr="0075565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  <w:lang w:eastAsia="it-IT"/>
                </w:rPr>
                <w:t>sisp.acquaviva@asl.bari.it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5848016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Mar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tedì –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G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io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vedì</w:t>
            </w:r>
            <w:proofErr w:type="gramEnd"/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11.00 alle 13.00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edì</w:t>
            </w:r>
          </w:p>
          <w:p w:rsidR="001B38DB" w:rsidRPr="00755651" w:rsidRDefault="004843DA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</w:t>
            </w:r>
            <w:r w:rsidR="001B38DB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alle 08.00 alle 09.30</w:t>
            </w:r>
          </w:p>
        </w:tc>
      </w:tr>
      <w:tr w:rsidR="001B38DB" w:rsidRPr="00755651" w:rsidTr="00962FA3">
        <w:trPr>
          <w:trHeight w:val="1268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242424"/>
                <w:sz w:val="24"/>
                <w:szCs w:val="24"/>
                <w:lang w:eastAsia="it-IT"/>
              </w:rPr>
            </w:pP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SISP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ola di </w:t>
            </w:r>
            <w:r w:rsidRPr="001B38DB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B</w:t>
            </w:r>
            <w:r w:rsidRPr="00755651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ari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Corso Italia n.21</w:t>
            </w: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962FA3" w:rsidP="00DA6779">
            <w:pPr>
              <w:widowControl w:val="0"/>
              <w:shd w:val="clear" w:color="auto" w:fill="FFFFFF"/>
              <w:spacing w:after="0" w:line="240" w:lineRule="exact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hyperlink r:id="rId9" w:history="1">
              <w:r w:rsidR="001B38DB" w:rsidRPr="00755651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bdr w:val="none" w:sz="0" w:space="0" w:color="auto" w:frame="1"/>
                  <w:lang w:eastAsia="it-IT"/>
                </w:rPr>
                <w:t>sisp.mola@asl.bari.it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0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80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5847775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edì –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Mercoledì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– Venerdì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12.00 alle 13.00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Lun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edì –</w:t>
            </w:r>
            <w:r w:rsidR="004843DA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 xml:space="preserve"> </w:t>
            </w:r>
            <w:proofErr w:type="gramStart"/>
            <w:r w:rsidR="004843DA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V</w:t>
            </w: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erdì</w:t>
            </w:r>
            <w:proofErr w:type="gramEnd"/>
          </w:p>
          <w:p w:rsidR="001B38DB" w:rsidRPr="00755651" w:rsidRDefault="004843DA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</w:t>
            </w:r>
            <w:r w:rsidR="001B38DB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alle 09.00 alle 12.00</w:t>
            </w:r>
          </w:p>
        </w:tc>
      </w:tr>
      <w:tr w:rsidR="001B38DB" w:rsidRPr="00755651" w:rsidTr="00962FA3">
        <w:trPr>
          <w:trHeight w:val="641"/>
        </w:trPr>
        <w:tc>
          <w:tcPr>
            <w:tcW w:w="16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pacing w:after="0" w:line="240" w:lineRule="exact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pacing w:after="0" w:line="240" w:lineRule="exact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1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pacing w:after="0" w:line="240" w:lineRule="exact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pacing w:after="0" w:line="240" w:lineRule="exact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DB" w:rsidRPr="00755651" w:rsidRDefault="001B38DB" w:rsidP="00DA6779">
            <w:pPr>
              <w:widowControl w:val="0"/>
              <w:spacing w:after="0" w:line="240" w:lineRule="exact"/>
              <w:jc w:val="both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DA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</w:pPr>
            <w:r w:rsidRPr="00755651"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Mar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tedì</w:t>
            </w:r>
          </w:p>
          <w:p w:rsidR="001B38DB" w:rsidRPr="00755651" w:rsidRDefault="001B38DB" w:rsidP="00DA6779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bdr w:val="none" w:sz="0" w:space="0" w:color="auto" w:frame="1"/>
                <w:lang w:eastAsia="it-IT"/>
              </w:rPr>
              <w:t>dalle 16.00 alle 18.00</w:t>
            </w:r>
          </w:p>
        </w:tc>
      </w:tr>
    </w:tbl>
    <w:p w:rsidR="00C90423" w:rsidRDefault="00C90423" w:rsidP="00DA6779">
      <w:pPr>
        <w:widowControl w:val="0"/>
        <w:spacing w:after="0" w:line="240" w:lineRule="exact"/>
      </w:pPr>
    </w:p>
    <w:sectPr w:rsidR="00C90423" w:rsidSect="00DA6779">
      <w:pgSz w:w="16838" w:h="11906" w:orient="landscape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51"/>
    <w:rsid w:val="001B38DB"/>
    <w:rsid w:val="004843DA"/>
    <w:rsid w:val="00755651"/>
    <w:rsid w:val="00962FA3"/>
    <w:rsid w:val="00C90423"/>
    <w:rsid w:val="00DA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BA385-13B8-4C4E-970C-958B3A6E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p.acquaviva@asl.bar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ccini.grumo@asl.bar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cini.gravina@asl.bari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ccini.santeramo@asl.bari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accini.altamura@asl.bari.it" TargetMode="External"/><Relationship Id="rId9" Type="http://schemas.openxmlformats.org/officeDocument/2006/relationships/hyperlink" Target="mailto:sisp.mola@asl.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cto4039043</dc:creator>
  <cp:keywords/>
  <dc:description/>
  <cp:lastModifiedBy>cto4039043</cp:lastModifiedBy>
  <cp:revision>3</cp:revision>
  <dcterms:created xsi:type="dcterms:W3CDTF">2024-02-15T12:34:00Z</dcterms:created>
  <dcterms:modified xsi:type="dcterms:W3CDTF">2024-02-15T13:11:00Z</dcterms:modified>
</cp:coreProperties>
</file>